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45B8D" w14:textId="77777777" w:rsidR="00FC16FD" w:rsidRDefault="004242FD">
      <w:pPr>
        <w:tabs>
          <w:tab w:val="left" w:pos="555"/>
          <w:tab w:val="center" w:pos="5386"/>
        </w:tabs>
        <w:jc w:val="center"/>
        <w:rPr>
          <w:rFonts w:ascii="Cambria" w:eastAsia="Cambria" w:hAnsi="Cambria" w:cs="Cambria"/>
          <w:b/>
          <w:i/>
          <w:sz w:val="32"/>
          <w:szCs w:val="32"/>
        </w:rPr>
      </w:pPr>
      <w:r>
        <w:rPr>
          <w:rFonts w:ascii="Cambria" w:eastAsia="Cambria" w:hAnsi="Cambria" w:cs="Cambria"/>
          <w:b/>
          <w:i/>
          <w:sz w:val="32"/>
          <w:szCs w:val="32"/>
        </w:rPr>
        <w:t>Региональная олимпиада школьников по финскому языку</w:t>
      </w:r>
    </w:p>
    <w:p w14:paraId="4608F3A8" w14:textId="77777777" w:rsidR="00FC16FD" w:rsidRDefault="004242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Билингвы или проживающие в стране изучаемого языка более 6 месяцев</w:t>
      </w:r>
    </w:p>
    <w:p w14:paraId="050D9622" w14:textId="77777777" w:rsidR="00FC16FD" w:rsidRPr="004242FD" w:rsidRDefault="004242FD" w:rsidP="004242FD">
      <w:pPr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2018-19 учебный год</w:t>
      </w: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2356"/>
        <w:gridCol w:w="2167"/>
        <w:gridCol w:w="79"/>
        <w:gridCol w:w="1493"/>
        <w:gridCol w:w="993"/>
        <w:gridCol w:w="1666"/>
      </w:tblGrid>
      <w:tr w:rsidR="00FC16FD" w14:paraId="6AC63C8B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4148" w14:textId="77777777" w:rsidR="00FC16FD" w:rsidRDefault="004242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6A6D" w14:textId="77777777" w:rsidR="00FC16FD" w:rsidRDefault="004242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E0CB" w14:textId="77777777" w:rsidR="00FC16FD" w:rsidRDefault="004242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95B4" w14:textId="77777777" w:rsidR="00FC16FD" w:rsidRDefault="004242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ГБОУ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D895" w14:textId="77777777" w:rsidR="00FC16FD" w:rsidRDefault="004242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9CD5" w14:textId="77777777" w:rsidR="00FC16FD" w:rsidRDefault="004242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FC16FD" w14:paraId="6AA500C7" w14:textId="77777777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7DEE" w14:textId="77777777" w:rsidR="00FC16FD" w:rsidRDefault="00FC16FD" w:rsidP="004242F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C16FD" w14:paraId="361E07BB" w14:textId="77777777" w:rsidTr="003009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BD305" w14:textId="77777777" w:rsidR="00FC16FD" w:rsidRDefault="00FC16FD" w:rsidP="00300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B42E7" w14:textId="77777777" w:rsidR="00FC16FD" w:rsidRDefault="004242FD" w:rsidP="0030093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Адамова Виктория Анатольевна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27AD3" w14:textId="77777777" w:rsidR="00FC16FD" w:rsidRDefault="004242FD" w:rsidP="003009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EC180" w14:textId="77777777" w:rsidR="00FC16FD" w:rsidRDefault="004242FD" w:rsidP="00300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224F8" w14:textId="041CB3AA" w:rsidR="00FC16FD" w:rsidRDefault="004242FD" w:rsidP="00300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1C62"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0ECED" w14:textId="77777777" w:rsidR="00FC16FD" w:rsidRDefault="004242FD" w:rsidP="00300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00935" w14:paraId="6028A334" w14:textId="77777777" w:rsidTr="00300935">
        <w:trPr>
          <w:trHeight w:val="2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AAEC4" w14:textId="77777777" w:rsidR="00300935" w:rsidRDefault="00300935" w:rsidP="00300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F9A46" w14:textId="2A7C3ECF" w:rsidR="00300935" w:rsidRDefault="00300935" w:rsidP="00021D73">
            <w:pPr>
              <w:widowControl w:val="0"/>
              <w:rPr>
                <w:sz w:val="24"/>
                <w:szCs w:val="24"/>
              </w:rPr>
            </w:pPr>
            <w:r w:rsidRPr="00F07B9C">
              <w:rPr>
                <w:rFonts w:cstheme="minorHAnsi"/>
                <w:color w:val="000000"/>
                <w:sz w:val="24"/>
                <w:szCs w:val="24"/>
              </w:rPr>
              <w:t xml:space="preserve">Баринов Георгий 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E600C" w14:textId="630D8901" w:rsidR="00300935" w:rsidRDefault="00300935" w:rsidP="00300935">
            <w:pPr>
              <w:jc w:val="center"/>
              <w:rPr>
                <w:sz w:val="24"/>
                <w:szCs w:val="24"/>
              </w:rPr>
            </w:pPr>
            <w:r w:rsidRPr="00F07B9C">
              <w:rPr>
                <w:rFonts w:cstheme="minorHAnsi"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7866D" w14:textId="194DC9DA" w:rsidR="00300935" w:rsidRDefault="00300935" w:rsidP="00300935">
            <w:pPr>
              <w:jc w:val="center"/>
              <w:rPr>
                <w:sz w:val="24"/>
                <w:szCs w:val="24"/>
              </w:rPr>
            </w:pPr>
            <w:r w:rsidRPr="00F07B9C">
              <w:rPr>
                <w:rFonts w:cstheme="minorHAnsi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CC3D0" w14:textId="5845658B" w:rsidR="00300935" w:rsidRDefault="00300935" w:rsidP="00300935">
            <w:pPr>
              <w:jc w:val="center"/>
              <w:rPr>
                <w:sz w:val="24"/>
                <w:szCs w:val="24"/>
              </w:rPr>
            </w:pPr>
            <w:r w:rsidRPr="00F07B9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0CF96" w14:textId="79556BEB" w:rsidR="00300935" w:rsidRDefault="00300935" w:rsidP="00300935">
            <w:pPr>
              <w:jc w:val="center"/>
              <w:rPr>
                <w:sz w:val="24"/>
                <w:szCs w:val="24"/>
              </w:rPr>
            </w:pPr>
            <w:r w:rsidRPr="00F07B9C">
              <w:rPr>
                <w:rFonts w:cstheme="minorHAnsi"/>
                <w:color w:val="000000"/>
                <w:sz w:val="24"/>
                <w:szCs w:val="24"/>
              </w:rPr>
              <w:t>29</w:t>
            </w:r>
          </w:p>
        </w:tc>
      </w:tr>
      <w:tr w:rsidR="00021D73" w14:paraId="15AACBD0" w14:textId="77777777" w:rsidTr="00300935">
        <w:trPr>
          <w:trHeight w:val="2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458D0" w14:textId="77777777" w:rsidR="00021D73" w:rsidRDefault="00021D73" w:rsidP="003009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FF5D6" w14:textId="2001B8D5" w:rsidR="00021D73" w:rsidRPr="00F07B9C" w:rsidRDefault="00021D73" w:rsidP="00021D73">
            <w:pPr>
              <w:widowControl w:val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E14048">
              <w:rPr>
                <w:rFonts w:eastAsia="Times New Roman" w:cs="Times New Roman"/>
                <w:sz w:val="24"/>
                <w:szCs w:val="24"/>
              </w:rPr>
              <w:t>Раутио</w:t>
            </w:r>
            <w:proofErr w:type="spellEnd"/>
            <w:r w:rsidRPr="00E14048">
              <w:rPr>
                <w:rFonts w:eastAsia="Times New Roman" w:cs="Times New Roman"/>
                <w:sz w:val="24"/>
                <w:szCs w:val="24"/>
              </w:rPr>
              <w:t xml:space="preserve"> Анита</w:t>
            </w:r>
            <w:r w:rsidRPr="00E14048">
              <w:rPr>
                <w:rFonts w:eastAsia="Times New Roman" w:cs="Times New Roman"/>
                <w:sz w:val="24"/>
                <w:szCs w:val="24"/>
                <w:lang w:val="fi-FI"/>
              </w:rPr>
              <w:t xml:space="preserve"> </w:t>
            </w:r>
            <w:r w:rsidRPr="00E14048">
              <w:rPr>
                <w:rFonts w:eastAsia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6D726" w14:textId="7D1C9619" w:rsidR="00021D73" w:rsidRPr="00F07B9C" w:rsidRDefault="00021D73" w:rsidP="0030093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E14048">
              <w:rPr>
                <w:rFonts w:cstheme="minorHAnsi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8C6CA" w14:textId="4CB72B4D" w:rsidR="00021D73" w:rsidRPr="00F07B9C" w:rsidRDefault="00021D73" w:rsidP="003009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F0221" w14:textId="2A050A4E" w:rsidR="00021D73" w:rsidRPr="00F07B9C" w:rsidRDefault="00021D73" w:rsidP="003009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048">
              <w:rPr>
                <w:rFonts w:cstheme="minorHAnsi"/>
                <w:sz w:val="24"/>
                <w:szCs w:val="24"/>
                <w:lang w:val="fi-FI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1A884" w14:textId="1E692A4E" w:rsidR="00021D73" w:rsidRPr="00F07B9C" w:rsidRDefault="00021D73" w:rsidP="0030093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4048">
              <w:rPr>
                <w:rFonts w:cs="Times New Roman"/>
                <w:sz w:val="24"/>
                <w:szCs w:val="24"/>
              </w:rPr>
              <w:t>57</w:t>
            </w:r>
          </w:p>
        </w:tc>
      </w:tr>
    </w:tbl>
    <w:p w14:paraId="391B5D49" w14:textId="77777777" w:rsidR="00FC16FD" w:rsidRDefault="00FC16FD"/>
    <w:p w14:paraId="69D696E1" w14:textId="77777777" w:rsidR="00FC16FD" w:rsidRDefault="00FC16FD"/>
    <w:p w14:paraId="68671C03" w14:textId="77777777" w:rsidR="00FC16FD" w:rsidRDefault="00FC16FD"/>
    <w:sectPr w:rsidR="00FC16F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73699"/>
    <w:multiLevelType w:val="multilevel"/>
    <w:tmpl w:val="955EE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C16FD"/>
    <w:rsid w:val="00021D73"/>
    <w:rsid w:val="00300935"/>
    <w:rsid w:val="00361C62"/>
    <w:rsid w:val="004242FD"/>
    <w:rsid w:val="00FC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FFF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Macintosh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Вероника Кочергина</cp:lastModifiedBy>
  <cp:revision>5</cp:revision>
  <dcterms:created xsi:type="dcterms:W3CDTF">2019-01-29T21:11:00Z</dcterms:created>
  <dcterms:modified xsi:type="dcterms:W3CDTF">2019-01-31T13:43:00Z</dcterms:modified>
</cp:coreProperties>
</file>